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FB" w:rsidRDefault="00B14DFB" w:rsidP="00B14DFB">
      <w:pPr>
        <w:jc w:val="center"/>
        <w:rPr>
          <w:b/>
          <w:sz w:val="24"/>
          <w:szCs w:val="24"/>
        </w:rPr>
      </w:pPr>
      <w:r w:rsidRPr="008255F9">
        <w:rPr>
          <w:b/>
          <w:sz w:val="24"/>
          <w:szCs w:val="24"/>
        </w:rPr>
        <w:t>Средства обучения и воспитания</w:t>
      </w:r>
    </w:p>
    <w:p w:rsidR="00B14DFB" w:rsidRDefault="00B14DFB" w:rsidP="00B14DFB">
      <w:pPr>
        <w:jc w:val="center"/>
        <w:rPr>
          <w:b/>
          <w:sz w:val="24"/>
          <w:szCs w:val="24"/>
        </w:rPr>
      </w:pP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Кабинет № 2.</w:t>
      </w:r>
      <w:r>
        <w:rPr>
          <w:b/>
          <w:sz w:val="24"/>
          <w:szCs w:val="24"/>
        </w:rPr>
        <w:t>2</w:t>
      </w: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Предмет </w:t>
      </w:r>
      <w:r>
        <w:rPr>
          <w:b/>
          <w:sz w:val="24"/>
          <w:szCs w:val="24"/>
        </w:rPr>
        <w:t>кулинария, технологи</w:t>
      </w:r>
      <w:proofErr w:type="gramStart"/>
      <w:r>
        <w:rPr>
          <w:b/>
          <w:sz w:val="24"/>
          <w:szCs w:val="24"/>
        </w:rPr>
        <w:t>я(</w:t>
      </w:r>
      <w:proofErr w:type="gramEnd"/>
      <w:r>
        <w:rPr>
          <w:b/>
          <w:sz w:val="24"/>
          <w:szCs w:val="24"/>
        </w:rPr>
        <w:t>девочки)</w:t>
      </w: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Заведующая кабинетом </w:t>
      </w:r>
      <w:r>
        <w:rPr>
          <w:b/>
          <w:sz w:val="24"/>
          <w:szCs w:val="24"/>
        </w:rPr>
        <w:t>Шимановская Л.М.</w:t>
      </w: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</w:p>
    <w:p w:rsidR="00B14DFB" w:rsidRDefault="00B14DFB" w:rsidP="00B14DFB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>Опись  иму</w:t>
      </w:r>
      <w:r>
        <w:rPr>
          <w:b/>
          <w:sz w:val="24"/>
          <w:szCs w:val="24"/>
        </w:rPr>
        <w:t>щества  учебного  кабинета  № 2.</w:t>
      </w:r>
      <w:r>
        <w:rPr>
          <w:b/>
          <w:sz w:val="24"/>
          <w:szCs w:val="24"/>
        </w:rPr>
        <w:t>2</w:t>
      </w:r>
    </w:p>
    <w:p w:rsidR="00B14DFB" w:rsidRDefault="00B14DFB" w:rsidP="00B14DFB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3186"/>
        <w:gridCol w:w="4119"/>
        <w:gridCol w:w="1343"/>
      </w:tblGrid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 xml:space="preserve">№ </w:t>
            </w:r>
            <w:proofErr w:type="gramStart"/>
            <w:r w:rsidRPr="00B14DFB">
              <w:rPr>
                <w:sz w:val="24"/>
                <w:szCs w:val="24"/>
              </w:rPr>
              <w:t>п</w:t>
            </w:r>
            <w:proofErr w:type="gramEnd"/>
            <w:r w:rsidRPr="00B14DFB">
              <w:rPr>
                <w:sz w:val="24"/>
                <w:szCs w:val="24"/>
                <w:lang w:val="en-US"/>
              </w:rPr>
              <w:t>/</w:t>
            </w:r>
            <w:r w:rsidRPr="00B14DFB">
              <w:rPr>
                <w:sz w:val="24"/>
                <w:szCs w:val="24"/>
              </w:rPr>
              <w:t>п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Инвентаризационный</w:t>
            </w:r>
          </w:p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 xml:space="preserve"> номер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 xml:space="preserve">Кол - </w:t>
            </w:r>
            <w:proofErr w:type="gramStart"/>
            <w:r w:rsidRPr="00B14DFB">
              <w:rPr>
                <w:sz w:val="24"/>
                <w:szCs w:val="24"/>
              </w:rPr>
              <w:t>во</w:t>
            </w:r>
            <w:proofErr w:type="gramEnd"/>
          </w:p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Парты двуместные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6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16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5.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keepNext/>
              <w:outlineLvl w:val="7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Шкафы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6.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Доска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7.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Шторы (тюль)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8.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Таблицы «Технология обработки ткани»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</w:p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2101070000747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14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9.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Пяльцы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Зеркало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11.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Вязальные крючки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12.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Вязальные спицы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13.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Огнетушитель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14.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Колпачок шпульный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15.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Манекен учебный 44-размер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16.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Доска гладильная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17.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Иглы машинные №90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18.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Линейка закройщика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19.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Лента сантиметровая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8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20.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Наперсток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6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21.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Ножницы раскройные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22.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Ножницы для бумаги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23.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Булавки для скалывания ткани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24.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Циркуль классный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Угольник пластмассовый 45-45-90 (град)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26.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Длинномерные линейки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27.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Лекало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28.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Булавки для скалывания ткани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1(</w:t>
            </w:r>
            <w:proofErr w:type="spellStart"/>
            <w:r w:rsidRPr="00B14DFB">
              <w:rPr>
                <w:sz w:val="24"/>
                <w:szCs w:val="24"/>
              </w:rPr>
              <w:t>кор</w:t>
            </w:r>
            <w:proofErr w:type="spellEnd"/>
            <w:r w:rsidRPr="00B14DFB">
              <w:rPr>
                <w:sz w:val="24"/>
                <w:szCs w:val="24"/>
              </w:rPr>
              <w:t>)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29.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Таблицы «Технология. Обслуживающий труд»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2101070000748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14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30.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Игольница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31.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proofErr w:type="spellStart"/>
            <w:r w:rsidRPr="00B14DFB">
              <w:rPr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32.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Шпульки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20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33.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Журнал инструктажа по ТБ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34.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Утюг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35.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Холодильник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1101040000063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36.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Электрическая плита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1101040000064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37.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Машина швейная ножная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1101040000099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38.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Машина швейная ножная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2101070000277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39.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proofErr w:type="spellStart"/>
            <w:r w:rsidRPr="00B14DFB">
              <w:rPr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2101040000021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40.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2101070000843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41.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2101070000844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42.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2101070000845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43.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2101070000846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44.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2101070000847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45.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Швейная машина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Brother LS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  <w:lang w:val="en-US"/>
              </w:rPr>
            </w:pPr>
            <w:r w:rsidRPr="00B14DFB">
              <w:rPr>
                <w:sz w:val="24"/>
                <w:szCs w:val="24"/>
                <w:lang w:val="en-US"/>
              </w:rPr>
              <w:t>2101070000848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46.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proofErr w:type="spellStart"/>
            <w:r w:rsidRPr="00B14DFB">
              <w:rPr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210107000084</w:t>
            </w:r>
            <w:r w:rsidRPr="00B14DFB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47.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Верстак для  швейных машин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21010700008</w:t>
            </w:r>
            <w:r w:rsidRPr="00B14DFB">
              <w:rPr>
                <w:sz w:val="24"/>
                <w:szCs w:val="24"/>
              </w:rPr>
              <w:t>61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48.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Верстак для  швейных машин</w:t>
            </w: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  <w:p w:rsidR="00B14DFB" w:rsidRPr="00B14DFB" w:rsidRDefault="00B14DFB" w:rsidP="00B14DFB">
            <w:pPr>
              <w:rPr>
                <w:sz w:val="24"/>
                <w:szCs w:val="24"/>
              </w:rPr>
            </w:pP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lastRenderedPageBreak/>
              <w:t>21010700008</w:t>
            </w:r>
            <w:r w:rsidRPr="00B14DFB">
              <w:rPr>
                <w:sz w:val="24"/>
                <w:szCs w:val="24"/>
              </w:rPr>
              <w:t>62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  <w:tr w:rsidR="00B14DFB" w:rsidRPr="00B14DFB" w:rsidTr="005262D7">
        <w:tc>
          <w:tcPr>
            <w:tcW w:w="648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lastRenderedPageBreak/>
              <w:t>49.</w:t>
            </w:r>
          </w:p>
        </w:tc>
        <w:tc>
          <w:tcPr>
            <w:tcW w:w="3284" w:type="dxa"/>
          </w:tcPr>
          <w:p w:rsidR="00B14DFB" w:rsidRPr="00B14DFB" w:rsidRDefault="00B14DFB" w:rsidP="00B14DFB">
            <w:pPr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Верстак для  швейных машин</w:t>
            </w:r>
          </w:p>
        </w:tc>
        <w:tc>
          <w:tcPr>
            <w:tcW w:w="4256" w:type="dxa"/>
          </w:tcPr>
          <w:p w:rsidR="00B14DFB" w:rsidRPr="00B14DFB" w:rsidRDefault="00B14DFB" w:rsidP="00B14DFB">
            <w:pPr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  <w:lang w:val="en-US"/>
              </w:rPr>
              <w:t>21010700008</w:t>
            </w:r>
            <w:r w:rsidRPr="00B14DFB">
              <w:rPr>
                <w:sz w:val="24"/>
                <w:szCs w:val="24"/>
              </w:rPr>
              <w:t>63</w:t>
            </w:r>
          </w:p>
        </w:tc>
        <w:tc>
          <w:tcPr>
            <w:tcW w:w="1383" w:type="dxa"/>
          </w:tcPr>
          <w:p w:rsidR="00B14DFB" w:rsidRPr="00B14DFB" w:rsidRDefault="00B14DFB" w:rsidP="00B14DF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14DFB">
              <w:rPr>
                <w:sz w:val="24"/>
                <w:szCs w:val="24"/>
              </w:rPr>
              <w:t>1</w:t>
            </w:r>
          </w:p>
        </w:tc>
      </w:tr>
    </w:tbl>
    <w:p w:rsidR="00B14DFB" w:rsidRPr="00FB0CE4" w:rsidRDefault="00B14DFB" w:rsidP="00B14DFB">
      <w:pPr>
        <w:jc w:val="center"/>
        <w:rPr>
          <w:sz w:val="24"/>
          <w:szCs w:val="24"/>
        </w:rPr>
      </w:pP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</w:p>
    <w:p w:rsidR="00B14DFB" w:rsidRPr="00FB0CE4" w:rsidRDefault="00B14DFB" w:rsidP="00B14DFB">
      <w:pPr>
        <w:jc w:val="center"/>
        <w:rPr>
          <w:b/>
          <w:iCs/>
          <w:sz w:val="24"/>
          <w:szCs w:val="24"/>
        </w:rPr>
      </w:pPr>
      <w:r w:rsidRPr="00FB0CE4"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  <w:r w:rsidRPr="00FB0CE4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B14DFB" w:rsidRPr="00FB0CE4" w:rsidRDefault="00B14DFB" w:rsidP="00B14DFB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  <w:lang w:val="tt-RU"/>
              </w:rPr>
              <w:t>Комп</w:t>
            </w:r>
            <w:proofErr w:type="spellStart"/>
            <w:r w:rsidRPr="00FB0CE4">
              <w:rPr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Монитор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Колонки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Клавиатура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Мышка компьютерная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Принтер (3в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Фотоаппарат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Смарт – доска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Проектор мультимедийный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Телевизор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проигрыватели </w:t>
            </w:r>
            <w:r w:rsidRPr="00FB0CE4">
              <w:rPr>
                <w:sz w:val="24"/>
                <w:szCs w:val="24"/>
                <w:lang w:val="en-US"/>
              </w:rPr>
              <w:t>CD</w:t>
            </w:r>
            <w:r w:rsidRPr="00FB0CE4">
              <w:rPr>
                <w:sz w:val="24"/>
                <w:szCs w:val="24"/>
              </w:rPr>
              <w:t xml:space="preserve">, </w:t>
            </w:r>
            <w:r w:rsidRPr="00FB0CE4"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Магнитофон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  <w:lang w:val="en-US"/>
              </w:rPr>
              <w:t>WEB</w:t>
            </w:r>
            <w:r w:rsidRPr="00FB0CE4">
              <w:rPr>
                <w:sz w:val="24"/>
                <w:szCs w:val="24"/>
              </w:rPr>
              <w:t>-камера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rPr>
                <w:sz w:val="24"/>
                <w:szCs w:val="24"/>
                <w:lang w:val="en-US"/>
              </w:rPr>
            </w:pPr>
            <w:r w:rsidRPr="00FB0CE4">
              <w:rPr>
                <w:sz w:val="24"/>
                <w:szCs w:val="24"/>
              </w:rPr>
              <w:t>экран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B14DFB" w:rsidRPr="00FB0CE4" w:rsidTr="005262D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FB" w:rsidRPr="00FB0CE4" w:rsidRDefault="00B14DFB" w:rsidP="00526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FB" w:rsidRPr="00FB0CE4" w:rsidRDefault="00B14DFB" w:rsidP="005262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14DFB" w:rsidRPr="00FB0CE4" w:rsidRDefault="00B14DFB" w:rsidP="00B14DFB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B14DFB" w:rsidRPr="00FB0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3C"/>
    <w:rsid w:val="008D0B3C"/>
    <w:rsid w:val="00B14DFB"/>
    <w:rsid w:val="00D0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2</cp:revision>
  <dcterms:created xsi:type="dcterms:W3CDTF">2016-06-22T12:11:00Z</dcterms:created>
  <dcterms:modified xsi:type="dcterms:W3CDTF">2016-06-22T12:13:00Z</dcterms:modified>
</cp:coreProperties>
</file>